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035E" w:rsidRPr="00E649DA" w:rsidRDefault="001B035E" w:rsidP="001B035E">
      <w:pPr>
        <w:pStyle w:val="NoSpacing"/>
        <w:rPr>
          <w:sz w:val="24"/>
          <w:szCs w:val="24"/>
        </w:rPr>
      </w:pPr>
      <w:bookmarkStart w:id="0" w:name="_GoBack"/>
      <w:r w:rsidRPr="00E649DA">
        <w:rPr>
          <w:sz w:val="24"/>
          <w:szCs w:val="24"/>
        </w:rPr>
        <w:t>Why Morning Workouts are Ideal</w:t>
      </w:r>
    </w:p>
    <w:p w:rsidR="00E649DA" w:rsidRPr="00E649DA" w:rsidRDefault="00E649DA" w:rsidP="001B035E">
      <w:pPr>
        <w:pStyle w:val="NoSpacing"/>
        <w:rPr>
          <w:sz w:val="24"/>
          <w:szCs w:val="24"/>
        </w:rPr>
      </w:pPr>
    </w:p>
    <w:p w:rsidR="001B035E" w:rsidRPr="00E649DA" w:rsidRDefault="001B035E" w:rsidP="001B035E">
      <w:pPr>
        <w:pStyle w:val="NoSpacing"/>
        <w:rPr>
          <w:sz w:val="24"/>
          <w:szCs w:val="24"/>
        </w:rPr>
      </w:pPr>
      <w:r w:rsidRPr="00E649DA">
        <w:rPr>
          <w:sz w:val="24"/>
          <w:szCs w:val="24"/>
        </w:rPr>
        <w:t>Right now, you might head to the gym in the afternoons after work or at another time of day that is convenient for you. If you don't usually hit the gym in the mornings, however, you may want to consider rearranging your schedule. These are a few reasons why morning workouts are ideal.</w:t>
      </w:r>
    </w:p>
    <w:p w:rsidR="001B035E" w:rsidRPr="00E649DA" w:rsidRDefault="001B035E" w:rsidP="001B035E">
      <w:pPr>
        <w:pStyle w:val="NoSpacing"/>
        <w:rPr>
          <w:sz w:val="24"/>
          <w:szCs w:val="24"/>
        </w:rPr>
      </w:pPr>
    </w:p>
    <w:p w:rsidR="001B035E" w:rsidRPr="00E649DA" w:rsidRDefault="001B035E" w:rsidP="001B035E">
      <w:pPr>
        <w:pStyle w:val="NoSpacing"/>
        <w:rPr>
          <w:sz w:val="24"/>
          <w:szCs w:val="24"/>
        </w:rPr>
      </w:pPr>
      <w:r w:rsidRPr="00E649DA">
        <w:rPr>
          <w:sz w:val="24"/>
          <w:szCs w:val="24"/>
        </w:rPr>
        <w:t>Avoid Skipping Your Workout</w:t>
      </w:r>
    </w:p>
    <w:p w:rsidR="00E649DA" w:rsidRPr="00E649DA" w:rsidRDefault="00E649DA" w:rsidP="001B035E">
      <w:pPr>
        <w:pStyle w:val="NoSpacing"/>
        <w:rPr>
          <w:sz w:val="24"/>
          <w:szCs w:val="24"/>
        </w:rPr>
      </w:pPr>
    </w:p>
    <w:p w:rsidR="001B035E" w:rsidRPr="00E649DA" w:rsidRDefault="001B035E" w:rsidP="001B035E">
      <w:pPr>
        <w:pStyle w:val="NoSpacing"/>
        <w:rPr>
          <w:sz w:val="24"/>
          <w:szCs w:val="24"/>
        </w:rPr>
      </w:pPr>
      <w:r w:rsidRPr="00E649DA">
        <w:rPr>
          <w:sz w:val="24"/>
          <w:szCs w:val="24"/>
        </w:rPr>
        <w:t>First of all, if you are like many people, you might find yourself skipping your workouts here and there. As the day goes on, it can be easy to get busy with other things or to otherwise skip your workout. If you go ahead and go in the morning, however, you can help ensure that you get in your workout each day.</w:t>
      </w:r>
    </w:p>
    <w:p w:rsidR="001B035E" w:rsidRPr="00E649DA" w:rsidRDefault="001B035E" w:rsidP="001B035E">
      <w:pPr>
        <w:pStyle w:val="NoSpacing"/>
        <w:rPr>
          <w:sz w:val="24"/>
          <w:szCs w:val="24"/>
        </w:rPr>
      </w:pPr>
    </w:p>
    <w:p w:rsidR="001B035E" w:rsidRPr="00E649DA" w:rsidRDefault="001B035E" w:rsidP="001B035E">
      <w:pPr>
        <w:pStyle w:val="NoSpacing"/>
        <w:rPr>
          <w:sz w:val="24"/>
          <w:szCs w:val="24"/>
        </w:rPr>
      </w:pPr>
      <w:r w:rsidRPr="00E649DA">
        <w:rPr>
          <w:sz w:val="24"/>
          <w:szCs w:val="24"/>
        </w:rPr>
        <w:t>Start the Day Off Right</w:t>
      </w:r>
    </w:p>
    <w:p w:rsidR="00E649DA" w:rsidRPr="00E649DA" w:rsidRDefault="00E649DA" w:rsidP="001B035E">
      <w:pPr>
        <w:pStyle w:val="NoSpacing"/>
        <w:rPr>
          <w:sz w:val="24"/>
          <w:szCs w:val="24"/>
        </w:rPr>
      </w:pPr>
    </w:p>
    <w:p w:rsidR="001B035E" w:rsidRPr="00E649DA" w:rsidRDefault="001B035E" w:rsidP="001B035E">
      <w:pPr>
        <w:pStyle w:val="NoSpacing"/>
        <w:rPr>
          <w:sz w:val="24"/>
          <w:szCs w:val="24"/>
        </w:rPr>
      </w:pPr>
      <w:r w:rsidRPr="00E649DA">
        <w:rPr>
          <w:sz w:val="24"/>
          <w:szCs w:val="24"/>
        </w:rPr>
        <w:t>By going to the gym first thing in the morning, you can start your day off right. You will be starting out the day with your health in mind, for example, which can help encourage you to continue eating well for the rest of the day.</w:t>
      </w:r>
    </w:p>
    <w:p w:rsidR="001B035E" w:rsidRPr="00E649DA" w:rsidRDefault="001B035E" w:rsidP="001B035E">
      <w:pPr>
        <w:pStyle w:val="NoSpacing"/>
        <w:rPr>
          <w:sz w:val="24"/>
          <w:szCs w:val="24"/>
        </w:rPr>
      </w:pPr>
    </w:p>
    <w:p w:rsidR="001B035E" w:rsidRPr="00E649DA" w:rsidRDefault="001B035E" w:rsidP="001B035E">
      <w:pPr>
        <w:pStyle w:val="NoSpacing"/>
        <w:rPr>
          <w:sz w:val="24"/>
          <w:szCs w:val="24"/>
        </w:rPr>
      </w:pPr>
      <w:r w:rsidRPr="00E649DA">
        <w:rPr>
          <w:sz w:val="24"/>
          <w:szCs w:val="24"/>
        </w:rPr>
        <w:t>Boost Your Metabolism</w:t>
      </w:r>
    </w:p>
    <w:p w:rsidR="00E649DA" w:rsidRPr="00E649DA" w:rsidRDefault="00E649DA" w:rsidP="001B035E">
      <w:pPr>
        <w:pStyle w:val="NoSpacing"/>
        <w:rPr>
          <w:sz w:val="24"/>
          <w:szCs w:val="24"/>
        </w:rPr>
      </w:pPr>
    </w:p>
    <w:p w:rsidR="001B035E" w:rsidRPr="00E649DA" w:rsidRDefault="001B035E" w:rsidP="001B035E">
      <w:pPr>
        <w:pStyle w:val="NoSpacing"/>
        <w:rPr>
          <w:sz w:val="24"/>
          <w:szCs w:val="24"/>
        </w:rPr>
      </w:pPr>
      <w:r w:rsidRPr="00E649DA">
        <w:rPr>
          <w:sz w:val="24"/>
          <w:szCs w:val="24"/>
        </w:rPr>
        <w:t>Did you know that working out can give you a metabolism boost? This means that if you work out in the morning, you can boost your metabolism for the rest of the day. Not only will you burn calories when you're actually working out, but you can continue burning more calories all day long, making it easier for you to achieve your weight loss goals or maintain your healthy weight.</w:t>
      </w:r>
    </w:p>
    <w:p w:rsidR="001B035E" w:rsidRPr="00E649DA" w:rsidRDefault="001B035E" w:rsidP="001B035E">
      <w:pPr>
        <w:pStyle w:val="NoSpacing"/>
        <w:rPr>
          <w:sz w:val="24"/>
          <w:szCs w:val="24"/>
        </w:rPr>
      </w:pPr>
    </w:p>
    <w:p w:rsidR="001B035E" w:rsidRPr="00E649DA" w:rsidRDefault="001B035E" w:rsidP="001B035E">
      <w:pPr>
        <w:pStyle w:val="NoSpacing"/>
        <w:rPr>
          <w:sz w:val="24"/>
          <w:szCs w:val="24"/>
        </w:rPr>
      </w:pPr>
      <w:r w:rsidRPr="00E649DA">
        <w:rPr>
          <w:sz w:val="24"/>
          <w:szCs w:val="24"/>
        </w:rPr>
        <w:t>Enjoy Increased Mental Clarity</w:t>
      </w:r>
    </w:p>
    <w:p w:rsidR="001B035E" w:rsidRPr="00E649DA" w:rsidRDefault="001B035E" w:rsidP="001B035E">
      <w:pPr>
        <w:pStyle w:val="NoSpacing"/>
        <w:rPr>
          <w:sz w:val="24"/>
          <w:szCs w:val="24"/>
        </w:rPr>
      </w:pPr>
      <w:r w:rsidRPr="00E649DA">
        <w:rPr>
          <w:sz w:val="24"/>
          <w:szCs w:val="24"/>
        </w:rPr>
        <w:t>Exercising can increase your mental clarity for hours after you work out. You might find that if you start out your day with a workout, you can head to work with a clear mind rather than feeling a bit foggy like you might normally feel in the morning.</w:t>
      </w:r>
    </w:p>
    <w:p w:rsidR="001B035E" w:rsidRPr="00E649DA" w:rsidRDefault="001B035E" w:rsidP="001B035E">
      <w:pPr>
        <w:pStyle w:val="NoSpacing"/>
        <w:rPr>
          <w:sz w:val="24"/>
          <w:szCs w:val="24"/>
        </w:rPr>
      </w:pPr>
    </w:p>
    <w:p w:rsidR="001B035E" w:rsidRPr="00E649DA" w:rsidRDefault="001B035E" w:rsidP="001B035E">
      <w:pPr>
        <w:pStyle w:val="NoSpacing"/>
        <w:rPr>
          <w:sz w:val="24"/>
          <w:szCs w:val="24"/>
        </w:rPr>
      </w:pPr>
      <w:r w:rsidRPr="00E649DA">
        <w:rPr>
          <w:sz w:val="24"/>
          <w:szCs w:val="24"/>
        </w:rPr>
        <w:t>Enjoy Better Sleep</w:t>
      </w:r>
    </w:p>
    <w:p w:rsidR="00E649DA" w:rsidRPr="00E649DA" w:rsidRDefault="00E649DA" w:rsidP="001B035E">
      <w:pPr>
        <w:pStyle w:val="NoSpacing"/>
        <w:rPr>
          <w:sz w:val="24"/>
          <w:szCs w:val="24"/>
        </w:rPr>
      </w:pPr>
    </w:p>
    <w:p w:rsidR="001B035E" w:rsidRPr="00E649DA" w:rsidRDefault="001B035E" w:rsidP="001B035E">
      <w:pPr>
        <w:pStyle w:val="NoSpacing"/>
        <w:rPr>
          <w:sz w:val="24"/>
          <w:szCs w:val="24"/>
        </w:rPr>
      </w:pPr>
      <w:r w:rsidRPr="00E649DA">
        <w:rPr>
          <w:sz w:val="24"/>
          <w:szCs w:val="24"/>
        </w:rPr>
        <w:t>If you work out in the evening, you might find that you will be way too wired to head to bed at a decent time. By working out in the morning, however, you can help ensure that your workout does not get in the way of you falling asleep and getting plenty of rest at night. If you have been having sleeping-related problems, then you might find that simply rearranging your workout schedule can be a good way for you to put a stop to these problems.</w:t>
      </w:r>
    </w:p>
    <w:p w:rsidR="001B035E" w:rsidRPr="00E649DA" w:rsidRDefault="001B035E" w:rsidP="001B035E">
      <w:pPr>
        <w:pStyle w:val="NoSpacing"/>
        <w:rPr>
          <w:sz w:val="24"/>
          <w:szCs w:val="24"/>
        </w:rPr>
      </w:pPr>
    </w:p>
    <w:p w:rsidR="001B035E" w:rsidRPr="00E649DA" w:rsidRDefault="001B035E" w:rsidP="001B035E">
      <w:pPr>
        <w:pStyle w:val="NoSpacing"/>
        <w:rPr>
          <w:sz w:val="24"/>
          <w:szCs w:val="24"/>
        </w:rPr>
      </w:pPr>
      <w:r w:rsidRPr="00E649DA">
        <w:rPr>
          <w:sz w:val="24"/>
          <w:szCs w:val="24"/>
        </w:rPr>
        <w:t>Of course, exercising at any time of day is better than not getting in a daily workout at all. However, working out in the morning is the best choice for many people for these reasons and more. If you start hitting the gym earlier in the day, then you might find that it will help you change your life for the better.</w:t>
      </w:r>
    </w:p>
    <w:bookmarkEnd w:id="0"/>
    <w:p w:rsidR="000E58B6" w:rsidRPr="00E649DA" w:rsidRDefault="000E58B6" w:rsidP="001B035E">
      <w:pPr>
        <w:pStyle w:val="NoSpacing"/>
        <w:rPr>
          <w:sz w:val="24"/>
          <w:szCs w:val="24"/>
        </w:rPr>
      </w:pPr>
    </w:p>
    <w:sectPr w:rsidR="000E58B6" w:rsidRPr="00E649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35E"/>
    <w:rsid w:val="000E58B6"/>
    <w:rsid w:val="001B035E"/>
    <w:rsid w:val="00A23696"/>
    <w:rsid w:val="00B34F68"/>
    <w:rsid w:val="00E649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879C4"/>
  <w15:chartTrackingRefBased/>
  <w15:docId w15:val="{0ACF3AA2-112A-4E40-9B32-67FEF0C18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035E"/>
    <w:rPr>
      <w:rFonts w:ascii="Arial" w:eastAsia="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B035E"/>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357</Words>
  <Characters>2041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cp:revision>
  <dcterms:created xsi:type="dcterms:W3CDTF">2018-01-21T18:11:00Z</dcterms:created>
  <dcterms:modified xsi:type="dcterms:W3CDTF">2018-01-21T20:18:00Z</dcterms:modified>
</cp:coreProperties>
</file>